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D12AD" w14:textId="21EA79C8" w:rsidR="00137ADA" w:rsidRPr="00DE0304" w:rsidRDefault="00DE0304">
      <w:pPr>
        <w:widowControl w:val="0"/>
        <w:jc w:val="center"/>
        <w:rPr>
          <w:rFonts w:ascii="Lato" w:hAnsi="Lato"/>
          <w:b/>
          <w:bCs/>
          <w:color w:val="7030A0"/>
        </w:rPr>
      </w:pPr>
      <w:r w:rsidRPr="00DE0304">
        <w:rPr>
          <w:rFonts w:ascii="Lato" w:eastAsia="Times New Roman" w:hAnsi="Lato" w:cs="Times New Roman"/>
          <w:b/>
          <w:bCs/>
          <w:color w:val="7030A0"/>
          <w:sz w:val="28"/>
          <w:szCs w:val="28"/>
        </w:rPr>
        <w:t>SIMPLE STORYBOARD</w:t>
      </w:r>
    </w:p>
    <w:p w14:paraId="6692594D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1778D2BD" w14:textId="77777777" w:rsidR="00137ADA" w:rsidRPr="00DE0304" w:rsidRDefault="00C67280">
      <w:pPr>
        <w:widowControl w:val="0"/>
        <w:rPr>
          <w:rFonts w:ascii="Lato" w:hAnsi="Lato"/>
          <w:color w:val="auto"/>
        </w:rPr>
      </w:pPr>
      <w:r w:rsidRPr="00DE0304">
        <w:rPr>
          <w:rFonts w:ascii="Lato" w:eastAsia="Times New Roman" w:hAnsi="Lato" w:cs="Times New Roman"/>
          <w:color w:val="auto"/>
          <w:sz w:val="20"/>
          <w:szCs w:val="20"/>
        </w:rPr>
        <w:t>Working Title of Project:</w:t>
      </w:r>
    </w:p>
    <w:p w14:paraId="1139687E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626A565B" w14:textId="77777777" w:rsidR="00137ADA" w:rsidRPr="00DE0304" w:rsidRDefault="00C67280">
      <w:pPr>
        <w:widowControl w:val="0"/>
        <w:rPr>
          <w:rFonts w:ascii="Lato" w:hAnsi="Lato"/>
          <w:color w:val="auto"/>
        </w:rPr>
      </w:pPr>
      <w:r w:rsidRPr="00DE0304">
        <w:rPr>
          <w:rFonts w:ascii="Lato" w:eastAsia="Times New Roman" w:hAnsi="Lato" w:cs="Times New Roman"/>
          <w:color w:val="auto"/>
          <w:sz w:val="20"/>
          <w:szCs w:val="20"/>
        </w:rPr>
        <w:t>Name(s) of Producer(s):</w:t>
      </w:r>
    </w:p>
    <w:p w14:paraId="247FBDD2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53A1F62F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310"/>
        <w:gridCol w:w="6210"/>
        <w:gridCol w:w="735"/>
      </w:tblGrid>
      <w:tr w:rsidR="00DE0304" w:rsidRPr="00DE0304" w14:paraId="7B7AD445" w14:textId="77777777" w:rsidTr="00DE030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3B3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231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CA00" w14:textId="77777777" w:rsidR="00137ADA" w:rsidRPr="00DE0304" w:rsidRDefault="00C67280">
            <w:pPr>
              <w:widowControl w:val="0"/>
              <w:spacing w:line="240" w:lineRule="auto"/>
              <w:jc w:val="center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Graphic / Pic / Art / Video / or simply description</w:t>
            </w:r>
          </w:p>
        </w:tc>
        <w:tc>
          <w:tcPr>
            <w:tcW w:w="621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3DDD" w14:textId="77777777" w:rsidR="00137ADA" w:rsidRPr="00DE0304" w:rsidRDefault="00C67280">
            <w:pPr>
              <w:widowControl w:val="0"/>
              <w:spacing w:line="240" w:lineRule="auto"/>
              <w:jc w:val="center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Script</w:t>
            </w:r>
          </w:p>
          <w:p w14:paraId="6AC51549" w14:textId="77777777" w:rsidR="00137ADA" w:rsidRPr="00DE0304" w:rsidRDefault="00C67280">
            <w:pPr>
              <w:widowControl w:val="0"/>
              <w:spacing w:line="240" w:lineRule="auto"/>
              <w:jc w:val="center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6"/>
                <w:szCs w:val="16"/>
              </w:rPr>
              <w:t>Describe what’s happening and who’s doing what.</w:t>
            </w:r>
          </w:p>
        </w:tc>
        <w:tc>
          <w:tcPr>
            <w:tcW w:w="735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6EBB" w14:textId="77777777" w:rsidR="00137ADA" w:rsidRPr="00DE0304" w:rsidRDefault="00C67280">
            <w:pPr>
              <w:widowControl w:val="0"/>
              <w:spacing w:line="240" w:lineRule="auto"/>
              <w:jc w:val="center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Time</w:t>
            </w:r>
          </w:p>
        </w:tc>
      </w:tr>
      <w:tr w:rsidR="00DE0304" w:rsidRPr="00DE0304" w14:paraId="519C7E10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6130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4DA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6ED79427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F5B7FBF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440ABA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006541A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3DE4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228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03393851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056C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09BA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1100A67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F6BBF1F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439000D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67C6790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A8A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B28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4504F2E3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E0B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62B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4C51F0D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7E9198C8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329F3CB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21E8653D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034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F9D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45449D6E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C322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D2EE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D20DDAA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0E4772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27BB2BEB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290A4A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2D35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121D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7F74B21C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55F5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7F67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4B285BB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FC145C0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49DC965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443D7B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983E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59AA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059CA830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D6D5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6A32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3C25B836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E18C45D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6731E7F8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09CFA2D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451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A52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0F4856B1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F647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EE8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74BB06EE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4605D584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68DD08EF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2ACACD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884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923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67CC2B60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8590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C72B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FF79F0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299BAFC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4B3F50F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6CD1306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871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B394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DE0304" w:rsidRPr="00DE0304" w14:paraId="0B1BB840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F066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2975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77125461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53BF624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385E81F2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1CABE39A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094757C0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1B33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1AB6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  <w:tr w:rsidR="00137ADA" w:rsidRPr="00DE0304" w14:paraId="5872644E" w14:textId="7777777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13BE" w14:textId="77777777" w:rsidR="00137ADA" w:rsidRPr="00DE0304" w:rsidRDefault="00C67280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  <w:r w:rsidRPr="00DE0304">
              <w:rPr>
                <w:rFonts w:ascii="Lato" w:eastAsia="Times New Roman" w:hAnsi="Lato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251C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28E68C8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3C5690AE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5FF93CC0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779C6DE9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  <w:p w14:paraId="47316D85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541E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E3B6" w14:textId="77777777" w:rsidR="00137ADA" w:rsidRPr="00DE0304" w:rsidRDefault="00137ADA">
            <w:pPr>
              <w:widowControl w:val="0"/>
              <w:spacing w:line="240" w:lineRule="auto"/>
              <w:rPr>
                <w:rFonts w:ascii="Lato" w:hAnsi="Lato"/>
                <w:color w:val="auto"/>
              </w:rPr>
            </w:pPr>
          </w:p>
        </w:tc>
      </w:tr>
    </w:tbl>
    <w:p w14:paraId="377EDE1A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191B5627" w14:textId="77777777" w:rsidR="00137ADA" w:rsidRPr="00DE0304" w:rsidRDefault="00C67280">
      <w:pPr>
        <w:widowControl w:val="0"/>
        <w:rPr>
          <w:rFonts w:ascii="Lato" w:hAnsi="Lato"/>
          <w:color w:val="auto"/>
        </w:rPr>
      </w:pPr>
      <w:r w:rsidRPr="00DE0304">
        <w:rPr>
          <w:rFonts w:ascii="Lato" w:eastAsia="Times New Roman" w:hAnsi="Lato" w:cs="Times New Roman"/>
          <w:color w:val="auto"/>
          <w:sz w:val="16"/>
          <w:szCs w:val="16"/>
        </w:rPr>
        <w:t xml:space="preserve">*Note... to add additional rows, place your cursor anywhere in the last row &gt; select the </w:t>
      </w:r>
      <w:r w:rsidRPr="00DE0304">
        <w:rPr>
          <w:rFonts w:ascii="Lato" w:eastAsia="Times New Roman" w:hAnsi="Lato" w:cs="Times New Roman"/>
          <w:b/>
          <w:color w:val="auto"/>
          <w:sz w:val="16"/>
          <w:szCs w:val="16"/>
        </w:rPr>
        <w:t>Table</w:t>
      </w:r>
      <w:r w:rsidRPr="00DE0304">
        <w:rPr>
          <w:rFonts w:ascii="Lato" w:eastAsia="Times New Roman" w:hAnsi="Lato" w:cs="Times New Roman"/>
          <w:color w:val="auto"/>
          <w:sz w:val="16"/>
          <w:szCs w:val="16"/>
        </w:rPr>
        <w:t xml:space="preserve"> menu &gt; click on </w:t>
      </w:r>
      <w:r w:rsidRPr="00DE0304">
        <w:rPr>
          <w:rFonts w:ascii="Lato" w:eastAsia="Times New Roman" w:hAnsi="Lato" w:cs="Times New Roman"/>
          <w:b/>
          <w:color w:val="auto"/>
          <w:sz w:val="16"/>
          <w:szCs w:val="16"/>
        </w:rPr>
        <w:t>Insert Row Below.</w:t>
      </w:r>
    </w:p>
    <w:p w14:paraId="48C4CD51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41056A47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07CAF512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10286DC3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p w14:paraId="7A078A7B" w14:textId="77777777" w:rsidR="00137ADA" w:rsidRPr="00DE0304" w:rsidRDefault="00137ADA">
      <w:pPr>
        <w:widowControl w:val="0"/>
        <w:rPr>
          <w:rFonts w:ascii="Lato" w:hAnsi="Lato"/>
          <w:color w:val="auto"/>
        </w:rPr>
      </w:pPr>
    </w:p>
    <w:sectPr w:rsidR="00137ADA" w:rsidRPr="00DE03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137ADA"/>
    <w:rsid w:val="00C67280"/>
    <w:rsid w:val="00D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9100"/>
  <w15:docId w15:val="{CCD01177-CCBF-45E7-B39F-F7FDFB5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2015-10-26T16:57:00Z</dcterms:created>
  <dcterms:modified xsi:type="dcterms:W3CDTF">2022-03-23T04:40:00Z</dcterms:modified>
</cp:coreProperties>
</file>